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7198771D" w14:textId="04BA3C30" w:rsidR="006528E6" w:rsidRPr="00506FD3" w:rsidRDefault="00E81B92" w:rsidP="006528E6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06FD3"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9F39DC" w:rsidRPr="009F39D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F39DC">
        <w:rPr>
          <w:rFonts w:ascii="Arial" w:eastAsia="Calibri" w:hAnsi="Arial" w:cs="Arial"/>
          <w:b/>
          <w:sz w:val="22"/>
          <w:szCs w:val="22"/>
          <w:lang w:eastAsia="en-US"/>
        </w:rPr>
        <w:t>IGA</w:t>
      </w:r>
      <w:r w:rsidR="00F239FE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="009F39DC">
        <w:rPr>
          <w:rFonts w:ascii="Arial" w:eastAsia="Calibri" w:hAnsi="Arial" w:cs="Arial"/>
          <w:b/>
          <w:sz w:val="22"/>
          <w:szCs w:val="22"/>
          <w:lang w:eastAsia="en-US"/>
        </w:rPr>
        <w:t>-PEF-XXX:</w:t>
      </w:r>
    </w:p>
    <w:p w14:paraId="794B5B75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Název projektu: </w:t>
      </w:r>
    </w:p>
    <w:p w14:paraId="5B00A27F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 xml:space="preserve">Řešitel projektu: </w:t>
      </w:r>
    </w:p>
    <w:p w14:paraId="4266B9E1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Pracoviště řešitele projektu:</w:t>
      </w:r>
      <w:r w:rsidRPr="00506FD3">
        <w:t xml:space="preserve"> </w:t>
      </w:r>
    </w:p>
    <w:p w14:paraId="79F5BB1C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Spolupracovníci:</w:t>
      </w:r>
    </w:p>
    <w:p w14:paraId="63182139" w14:textId="280BFF54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Celkové </w:t>
      </w:r>
      <w:r w:rsidR="00511447">
        <w:rPr>
          <w:b/>
        </w:rPr>
        <w:t>přidělené</w:t>
      </w:r>
      <w:r w:rsidRPr="00506FD3">
        <w:rPr>
          <w:b/>
        </w:rPr>
        <w:t xml:space="preserve"> finanční prostředky: </w:t>
      </w:r>
    </w:p>
    <w:p w14:paraId="2FBF71E2" w14:textId="41B7035E" w:rsidR="00447C29" w:rsidRPr="00506FD3" w:rsidRDefault="00447C29" w:rsidP="075B14DE">
      <w:pPr>
        <w:pStyle w:val="Dopis-zklad"/>
        <w:numPr>
          <w:ilvl w:val="0"/>
          <w:numId w:val="41"/>
        </w:numPr>
        <w:rPr>
          <w:b/>
          <w:bCs/>
        </w:rPr>
      </w:pPr>
      <w:r w:rsidRPr="075B14DE">
        <w:rPr>
          <w:b/>
          <w:bCs/>
        </w:rPr>
        <w:t>Celkové čerpané finanční prostředky</w:t>
      </w:r>
      <w:r w:rsidR="001D46E5" w:rsidRPr="075B14DE">
        <w:rPr>
          <w:b/>
          <w:bCs/>
        </w:rPr>
        <w:t xml:space="preserve"> do 31. </w:t>
      </w:r>
      <w:r w:rsidR="2A054E64" w:rsidRPr="075B14DE">
        <w:rPr>
          <w:b/>
          <w:bCs/>
        </w:rPr>
        <w:t>7</w:t>
      </w:r>
      <w:r w:rsidR="001D46E5" w:rsidRPr="075B14DE">
        <w:rPr>
          <w:b/>
          <w:bCs/>
        </w:rPr>
        <w:t>. 202</w:t>
      </w:r>
      <w:r w:rsidR="00F239FE">
        <w:rPr>
          <w:b/>
          <w:bCs/>
        </w:rPr>
        <w:t>5</w:t>
      </w:r>
      <w:r w:rsidRPr="075B14DE">
        <w:rPr>
          <w:b/>
          <w:bCs/>
        </w:rPr>
        <w:t xml:space="preserve">: </w:t>
      </w:r>
    </w:p>
    <w:p w14:paraId="5E80AD56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Anotace projektu:</w:t>
      </w:r>
    </w:p>
    <w:p w14:paraId="63EF9E35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33CB359E" w14:textId="463E6D30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ROZPOČET NÁKLADŮ NA ŘEŠENÍ PROJEKTU</w:t>
      </w:r>
    </w:p>
    <w:p w14:paraId="15D4D0A2" w14:textId="0CA72FAF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 w:rsidRPr="00506FD3">
        <w:rPr>
          <w:b/>
          <w:sz w:val="20"/>
          <w:szCs w:val="20"/>
        </w:rPr>
        <w:t>(čerpané finanční prostředky)</w:t>
      </w:r>
    </w:p>
    <w:p w14:paraId="5AA9B425" w14:textId="77777777" w:rsidR="00447C29" w:rsidRPr="00506FD3" w:rsidRDefault="00447C29" w:rsidP="00447C29">
      <w:pPr>
        <w:pStyle w:val="Dopis-zklad"/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2890"/>
        <w:gridCol w:w="1837"/>
      </w:tblGrid>
      <w:tr w:rsidR="009F39DC" w:rsidRPr="00506FD3" w14:paraId="06DC0DC5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0BF2" w14:textId="3C74DCC4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0A42F6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9F39DC" w:rsidRPr="00506FD3" w14:paraId="2C912D77" w14:textId="77777777" w:rsidTr="747871B0">
        <w:trPr>
          <w:trHeight w:val="6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03A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34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D2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4C412A3D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0A64" w14:textId="00E68A64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0A42F6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8834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FF9D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6BA17FA5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F43" w14:textId="4A9FF24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68CF2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176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07E4598F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D12C8" w14:textId="37C5D67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5C91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A25A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05B39FA5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37E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9F39DC" w:rsidRPr="00506FD3" w14:paraId="6D319B83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20D5" w14:textId="77777777" w:rsidR="009F39DC" w:rsidRPr="00E2037C" w:rsidRDefault="009F39DC" w:rsidP="00F0737C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6571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86A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55EF1511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E64E" w14:textId="77777777" w:rsidR="009F39DC" w:rsidRPr="00E2037C" w:rsidRDefault="009F39DC" w:rsidP="00F0737C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AFF99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727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61D93567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19F9" w14:textId="77777777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9F39DC" w:rsidRPr="00506FD3" w14:paraId="2FB9830A" w14:textId="77777777" w:rsidTr="747871B0">
        <w:trPr>
          <w:trHeight w:val="6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A95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C1F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D53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09D603EF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DEB6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EDC8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E50E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6E7A835D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A3FD" w14:textId="33D5B778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747871B0">
              <w:rPr>
                <w:rFonts w:ascii="Calibri" w:hAnsi="Calibri"/>
                <w:color w:val="000000" w:themeColor="text1"/>
              </w:rPr>
              <w:t>2. Pojištění (33,8</w:t>
            </w:r>
            <w:r w:rsidR="40EF85F7" w:rsidRPr="747871B0">
              <w:rPr>
                <w:rFonts w:ascii="Calibri" w:hAnsi="Calibri"/>
                <w:color w:val="000000" w:themeColor="text1"/>
              </w:rPr>
              <w:t xml:space="preserve"> </w:t>
            </w:r>
            <w:r w:rsidRPr="747871B0">
              <w:rPr>
                <w:rFonts w:ascii="Calibri" w:hAnsi="Calibri"/>
                <w:color w:val="000000" w:themeColor="text1"/>
              </w:rPr>
              <w:t>% mzdových prostředků)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1BA5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50CD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33FE7D9A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FC2CD" w14:textId="2130ED17" w:rsidR="009F39DC" w:rsidRPr="00506FD3" w:rsidRDefault="00E260F4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F39DC" w:rsidRPr="00506FD3">
              <w:rPr>
                <w:rFonts w:ascii="Calibri" w:hAnsi="Calibri"/>
                <w:color w:val="000000"/>
              </w:rPr>
              <w:t>. Celkem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20D8" w14:textId="77777777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C75F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80CF16" w14:textId="77777777" w:rsidR="009F39DC" w:rsidRDefault="009F39DC" w:rsidP="00447C29">
      <w:pPr>
        <w:pStyle w:val="Dopis-zklad"/>
        <w:rPr>
          <w:b/>
        </w:rPr>
      </w:pPr>
    </w:p>
    <w:p w14:paraId="4073C629" w14:textId="4E99B9FC" w:rsidR="00447C29" w:rsidRPr="00506FD3" w:rsidRDefault="00447C29" w:rsidP="00447C29">
      <w:pPr>
        <w:pStyle w:val="Dopis-zklad"/>
        <w:rPr>
          <w:b/>
        </w:rPr>
      </w:pPr>
      <w:r w:rsidRPr="00506FD3">
        <w:rPr>
          <w:b/>
        </w:rPr>
        <w:t>Komentář a zdůvodnění položek rozpočtu:</w:t>
      </w:r>
    </w:p>
    <w:p w14:paraId="0DA132E3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7C29F87E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712EE54B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2F1F6143" w14:textId="77777777" w:rsidR="009F39DC" w:rsidRPr="000E3539" w:rsidRDefault="009F39DC" w:rsidP="009F39DC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288758DC" w14:textId="2175B16B" w:rsidR="00447C29" w:rsidRPr="00506FD3" w:rsidRDefault="00447C29" w:rsidP="747871B0">
      <w:pPr>
        <w:pStyle w:val="Dopis-zklad"/>
        <w:spacing w:before="0" w:line="240" w:lineRule="auto"/>
        <w:jc w:val="center"/>
        <w:rPr>
          <w:b/>
          <w:bCs/>
          <w:sz w:val="24"/>
          <w:szCs w:val="24"/>
        </w:rPr>
      </w:pPr>
      <w:r w:rsidRPr="747871B0">
        <w:rPr>
          <w:b/>
          <w:bCs/>
          <w:sz w:val="24"/>
          <w:szCs w:val="24"/>
        </w:rPr>
        <w:lastRenderedPageBreak/>
        <w:t xml:space="preserve">SDĚLENÍ O </w:t>
      </w:r>
      <w:r w:rsidR="58C64F76" w:rsidRPr="747871B0">
        <w:rPr>
          <w:b/>
          <w:bCs/>
          <w:sz w:val="24"/>
          <w:szCs w:val="24"/>
        </w:rPr>
        <w:t xml:space="preserve">DOSAVADNÍCH </w:t>
      </w:r>
      <w:r w:rsidRPr="747871B0">
        <w:rPr>
          <w:b/>
          <w:bCs/>
          <w:sz w:val="24"/>
          <w:szCs w:val="24"/>
        </w:rPr>
        <w:t>VÝSLEDCÍCH ŘEŠENÍ</w:t>
      </w:r>
    </w:p>
    <w:p w14:paraId="5CD7F929" w14:textId="77777777" w:rsidR="00447C29" w:rsidRPr="00506FD3" w:rsidRDefault="00447C29" w:rsidP="00447C29">
      <w:pPr>
        <w:pStyle w:val="Dopis-zklad"/>
      </w:pPr>
      <w:r w:rsidRPr="00506FD3">
        <w:t>Osnova:</w:t>
      </w:r>
    </w:p>
    <w:p w14:paraId="647E7D06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Způsob a průběh řešení</w:t>
      </w:r>
    </w:p>
    <w:p w14:paraId="638F34EE" w14:textId="7A4EB44F" w:rsidR="00447C29" w:rsidRPr="00506FD3" w:rsidRDefault="00447C29" w:rsidP="00447C29">
      <w:pPr>
        <w:pStyle w:val="Dopis-zklad"/>
        <w:numPr>
          <w:ilvl w:val="0"/>
          <w:numId w:val="45"/>
        </w:numPr>
      </w:pPr>
      <w:r>
        <w:t>Dosažené výsledky a jejich porovnání s předpokládanými cíli obsaženými v grantové přihlášce</w:t>
      </w:r>
    </w:p>
    <w:p w14:paraId="07EE81EE" w14:textId="614E3EBE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Výstupy (publikace, programy, projekty, normy, metodiky apod.)</w:t>
      </w:r>
      <w:r w:rsidR="00253FE2" w:rsidRPr="00944ADE">
        <w:t xml:space="preserve"> – uvést citaci nebo přímo odkaz na článek, případně akceptaci článku.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253FE2" w:rsidRPr="00944ADE" w14:paraId="1F2B82A2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013D5A50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9BE5E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(publikovaných)</w:t>
            </w:r>
          </w:p>
        </w:tc>
        <w:tc>
          <w:tcPr>
            <w:tcW w:w="1546" w:type="dxa"/>
          </w:tcPr>
          <w:p w14:paraId="073BE0CB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(zaslaných k publikaci)</w:t>
            </w:r>
          </w:p>
        </w:tc>
      </w:tr>
      <w:tr w:rsidR="00253FE2" w:rsidRPr="00944ADE" w14:paraId="1C3ED276" w14:textId="77777777" w:rsidTr="00C84B9D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33F49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DF357A8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4B7680FA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5644D886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311CB1F7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4E413F1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2CDDDBC5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C1121D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2A338338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53DBC76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7C73A86C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A51111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84CBAA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recenzovaném časopise (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Jost</w:t>
            </w:r>
            <w:proofErr w:type="spellEnd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A2833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F91E027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9058BB0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0A29F4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Abstrakt ve sbornících konferencí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F833E9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7EC22F2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4B9826C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4CC9663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7B21754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4635B04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B0C1F9" w14:textId="77777777" w:rsidR="009F39DC" w:rsidRDefault="009F39DC" w:rsidP="009F39DC">
      <w:pPr>
        <w:pStyle w:val="Odstavecseseznamem"/>
      </w:pPr>
    </w:p>
    <w:p w14:paraId="63FB376A" w14:textId="40D36AFB" w:rsidR="00447C29" w:rsidRPr="00506FD3" w:rsidRDefault="00447C29" w:rsidP="00447C29">
      <w:pPr>
        <w:pStyle w:val="Dopis-zklad"/>
        <w:numPr>
          <w:ilvl w:val="0"/>
          <w:numId w:val="45"/>
        </w:numPr>
      </w:pPr>
      <w:r>
        <w:t xml:space="preserve">Informace o přínosu řešení k dané odborné problematice </w:t>
      </w:r>
      <w:r w:rsidR="00253FE2">
        <w:t xml:space="preserve">a </w:t>
      </w:r>
      <w:r w:rsidR="00B070B0">
        <w:t xml:space="preserve">u týmových projektů </w:t>
      </w:r>
      <w:r w:rsidR="00253FE2">
        <w:t xml:space="preserve">počtu </w:t>
      </w:r>
      <w:r w:rsidR="00B070B0">
        <w:t>diplomových prací</w:t>
      </w:r>
      <w:bookmarkStart w:id="0" w:name="_GoBack"/>
      <w:bookmarkEnd w:id="0"/>
      <w:r w:rsidR="00253FE2">
        <w:t xml:space="preserve"> vzniklých nebo vznikajících v souvislosti s projektem.</w:t>
      </w:r>
    </w:p>
    <w:p w14:paraId="3BBD5A7F" w14:textId="632A02EB" w:rsidR="00253FE2" w:rsidRPr="00944ADE" w:rsidRDefault="00253FE2" w:rsidP="00253FE2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747871B0">
        <w:rPr>
          <w:rFonts w:ascii="Arial" w:eastAsia="Calibri" w:hAnsi="Arial" w:cs="Arial"/>
          <w:sz w:val="22"/>
          <w:szCs w:val="22"/>
          <w:lang w:eastAsia="en-US"/>
        </w:rPr>
        <w:t>Informace o aktivní účasti na konferencích a zahraničních cestách realizovaných v rámci řešení projektu.</w:t>
      </w:r>
    </w:p>
    <w:p w14:paraId="1E8C78AA" w14:textId="464E09FA" w:rsidR="7BC6F01E" w:rsidRPr="00C47219" w:rsidRDefault="7BC6F01E" w:rsidP="00C47219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47219"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týmového projektu, příp. informace o spolupráci s dalšími subjekty.</w:t>
      </w:r>
    </w:p>
    <w:p w14:paraId="3F8945F0" w14:textId="750B2B1B" w:rsidR="075B14DE" w:rsidRDefault="075B14DE" w:rsidP="075B14DE">
      <w:pPr>
        <w:pStyle w:val="Dopis-zklad"/>
        <w:rPr>
          <w:b/>
          <w:bCs/>
        </w:rPr>
      </w:pPr>
    </w:p>
    <w:p w14:paraId="34DE3394" w14:textId="309DFCEB" w:rsidR="00447C29" w:rsidRDefault="00447C29" w:rsidP="00447C29">
      <w:pPr>
        <w:pStyle w:val="Dopis-zklad"/>
        <w:rPr>
          <w:b/>
        </w:rPr>
      </w:pPr>
      <w:r w:rsidRPr="00506FD3">
        <w:rPr>
          <w:b/>
        </w:rPr>
        <w:t>Datum</w:t>
      </w:r>
      <w:r w:rsidRPr="00506FD3">
        <w:rPr>
          <w:b/>
        </w:rPr>
        <w:tab/>
        <w:t>:</w:t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  <w:t xml:space="preserve">Podpis </w:t>
      </w:r>
      <w:r w:rsidR="006528E6" w:rsidRPr="00506FD3">
        <w:rPr>
          <w:b/>
        </w:rPr>
        <w:t>řešitele</w:t>
      </w:r>
      <w:r w:rsidRPr="00506FD3">
        <w:rPr>
          <w:b/>
        </w:rPr>
        <w:t>:</w:t>
      </w:r>
    </w:p>
    <w:p w14:paraId="0C4430B4" w14:textId="77777777" w:rsidR="00447C29" w:rsidRPr="00447C29" w:rsidRDefault="00447C29" w:rsidP="00447C29"/>
    <w:sectPr w:rsidR="00447C29" w:rsidRPr="00447C29" w:rsidSect="00BE2C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417" w:bottom="1417" w:left="1417" w:header="1258" w:footer="83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8D11BD" w16cex:dateUtc="2024-08-15T13:47:12.6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7A11" w14:textId="77777777" w:rsidR="00A70103" w:rsidRDefault="00A70103">
      <w:r>
        <w:separator/>
      </w:r>
    </w:p>
  </w:endnote>
  <w:endnote w:type="continuationSeparator" w:id="0">
    <w:p w14:paraId="35AEE1D6" w14:textId="77777777" w:rsidR="00A70103" w:rsidRDefault="00A7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567" w14:textId="7D9F1355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8634CC">
      <w:rPr>
        <w:rStyle w:val="slostrnky"/>
        <w:rFonts w:ascii="Calibri" w:hAnsi="Calibri" w:cs="Calibri"/>
        <w:noProof/>
        <w:sz w:val="22"/>
        <w:szCs w:val="22"/>
      </w:rPr>
      <w:t>2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EC84" w14:textId="77777777" w:rsidR="00A70103" w:rsidRDefault="00A70103">
      <w:r>
        <w:separator/>
      </w:r>
    </w:p>
  </w:footnote>
  <w:footnote w:type="continuationSeparator" w:id="0">
    <w:p w14:paraId="462F7FE8" w14:textId="77777777" w:rsidR="00A70103" w:rsidRDefault="00A7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17F0" w14:textId="4C7824BF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3F7954" wp14:editId="5A84408D">
          <wp:simplePos x="0" y="0"/>
          <wp:positionH relativeFrom="column">
            <wp:posOffset>-464023</wp:posOffset>
          </wp:positionH>
          <wp:positionV relativeFrom="paragraph">
            <wp:posOffset>-512046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4DA922E2" w14:textId="622AA117" w:rsidR="001D46E5" w:rsidRDefault="075B14DE" w:rsidP="075B14DE">
    <w:pPr>
      <w:pStyle w:val="Dopis-zklad"/>
      <w:spacing w:before="0" w:line="240" w:lineRule="auto"/>
      <w:jc w:val="center"/>
      <w:rPr>
        <w:b/>
        <w:bCs/>
        <w:sz w:val="24"/>
        <w:szCs w:val="24"/>
      </w:rPr>
    </w:pPr>
    <w:r w:rsidRPr="075B14DE">
      <w:rPr>
        <w:b/>
        <w:bCs/>
        <w:sz w:val="24"/>
        <w:szCs w:val="24"/>
      </w:rPr>
      <w:t>o řešení interního grantového projektu MENDELU v roce 202</w:t>
    </w:r>
    <w:r w:rsidR="00F239FE">
      <w:rPr>
        <w:b/>
        <w:bCs/>
        <w:sz w:val="24"/>
        <w:szCs w:val="24"/>
      </w:rPr>
      <w:t>5</w:t>
    </w:r>
  </w:p>
  <w:p w14:paraId="3F403F8C" w14:textId="73F9A349" w:rsidR="001D46E5" w:rsidRDefault="001D4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B545" w14:textId="66289DF2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1684BE48" w14:textId="5C11E656" w:rsidR="001D46E5" w:rsidRDefault="075B14DE" w:rsidP="075B14DE">
    <w:pPr>
      <w:pStyle w:val="Dopis-zklad"/>
      <w:spacing w:before="0" w:line="240" w:lineRule="auto"/>
      <w:jc w:val="center"/>
      <w:rPr>
        <w:b/>
        <w:bCs/>
        <w:sz w:val="24"/>
        <w:szCs w:val="24"/>
      </w:rPr>
    </w:pPr>
    <w:r w:rsidRPr="075B14DE">
      <w:rPr>
        <w:b/>
        <w:bCs/>
        <w:sz w:val="24"/>
        <w:szCs w:val="24"/>
      </w:rPr>
      <w:t>o řešení interního grantového projektu MENDELU v roce 202</w:t>
    </w:r>
    <w:r w:rsidR="00F239FE">
      <w:rPr>
        <w:b/>
        <w:bCs/>
        <w:sz w:val="24"/>
        <w:szCs w:val="24"/>
      </w:rPr>
      <w:t>5</w:t>
    </w:r>
  </w:p>
  <w:p w14:paraId="10C9C585" w14:textId="77777777" w:rsidR="009F39DC" w:rsidRDefault="009F39DC" w:rsidP="001D46E5">
    <w:pPr>
      <w:pStyle w:val="Dopis-zklad"/>
      <w:spacing w:before="0" w:line="240" w:lineRule="auto"/>
      <w:jc w:val="center"/>
      <w:rPr>
        <w:b/>
        <w:sz w:val="24"/>
        <w:szCs w:val="24"/>
      </w:rPr>
    </w:pPr>
  </w:p>
  <w:p w14:paraId="459CBE8E" w14:textId="37AFF208" w:rsidR="002D6CE0" w:rsidRDefault="002D6CE0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1"/>
  </w:num>
  <w:num w:numId="10">
    <w:abstractNumId w:val="6"/>
  </w:num>
  <w:num w:numId="11">
    <w:abstractNumId w:val="22"/>
  </w:num>
  <w:num w:numId="12">
    <w:abstractNumId w:val="36"/>
  </w:num>
  <w:num w:numId="13">
    <w:abstractNumId w:val="35"/>
  </w:num>
  <w:num w:numId="14">
    <w:abstractNumId w:val="21"/>
  </w:num>
  <w:num w:numId="15">
    <w:abstractNumId w:val="25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14"/>
  </w:num>
  <w:num w:numId="21">
    <w:abstractNumId w:val="39"/>
  </w:num>
  <w:num w:numId="22">
    <w:abstractNumId w:val="4"/>
  </w:num>
  <w:num w:numId="23">
    <w:abstractNumId w:val="34"/>
  </w:num>
  <w:num w:numId="24">
    <w:abstractNumId w:val="1"/>
  </w:num>
  <w:num w:numId="25">
    <w:abstractNumId w:val="28"/>
  </w:num>
  <w:num w:numId="26">
    <w:abstractNumId w:val="10"/>
  </w:num>
  <w:num w:numId="27">
    <w:abstractNumId w:val="37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3"/>
  </w:num>
  <w:num w:numId="36">
    <w:abstractNumId w:val="38"/>
  </w:num>
  <w:num w:numId="37">
    <w:abstractNumId w:val="17"/>
  </w:num>
  <w:num w:numId="38">
    <w:abstractNumId w:val="13"/>
  </w:num>
  <w:num w:numId="39">
    <w:abstractNumId w:val="29"/>
  </w:num>
  <w:num w:numId="40">
    <w:abstractNumId w:val="15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3D77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42F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53FE2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47E5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3AF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554DE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6FD3"/>
    <w:rsid w:val="00511447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28E6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03D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BC0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0DE5"/>
    <w:rsid w:val="007E6656"/>
    <w:rsid w:val="007F10E3"/>
    <w:rsid w:val="007F4848"/>
    <w:rsid w:val="007F4F0C"/>
    <w:rsid w:val="00800518"/>
    <w:rsid w:val="008068A4"/>
    <w:rsid w:val="00810D59"/>
    <w:rsid w:val="008129E9"/>
    <w:rsid w:val="008203C3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34CC"/>
    <w:rsid w:val="00866AA3"/>
    <w:rsid w:val="00882993"/>
    <w:rsid w:val="00884172"/>
    <w:rsid w:val="00890885"/>
    <w:rsid w:val="008928F7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0753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FE4"/>
    <w:rsid w:val="0096187F"/>
    <w:rsid w:val="0096188D"/>
    <w:rsid w:val="00964AE5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39DC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103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C6226"/>
    <w:rsid w:val="00AE0DF4"/>
    <w:rsid w:val="00AE367E"/>
    <w:rsid w:val="00AF7F5D"/>
    <w:rsid w:val="00AF7FE5"/>
    <w:rsid w:val="00B003E7"/>
    <w:rsid w:val="00B01CC5"/>
    <w:rsid w:val="00B070B0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219"/>
    <w:rsid w:val="00C47857"/>
    <w:rsid w:val="00C60766"/>
    <w:rsid w:val="00C73A16"/>
    <w:rsid w:val="00C767C6"/>
    <w:rsid w:val="00C84DE5"/>
    <w:rsid w:val="00C86AEE"/>
    <w:rsid w:val="00C87890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10B1"/>
    <w:rsid w:val="00E122E2"/>
    <w:rsid w:val="00E1259E"/>
    <w:rsid w:val="00E13242"/>
    <w:rsid w:val="00E260F4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1B92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39FE"/>
    <w:rsid w:val="00F259A3"/>
    <w:rsid w:val="00F30650"/>
    <w:rsid w:val="00F30816"/>
    <w:rsid w:val="00F33D79"/>
    <w:rsid w:val="00F34699"/>
    <w:rsid w:val="00F35711"/>
    <w:rsid w:val="00F363AC"/>
    <w:rsid w:val="00F366CF"/>
    <w:rsid w:val="00F368D9"/>
    <w:rsid w:val="00F37106"/>
    <w:rsid w:val="00F37F4B"/>
    <w:rsid w:val="00F40442"/>
    <w:rsid w:val="00F46D4B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036E"/>
    <w:rsid w:val="00FB10C6"/>
    <w:rsid w:val="00FB482A"/>
    <w:rsid w:val="00FC0871"/>
    <w:rsid w:val="00FC6195"/>
    <w:rsid w:val="00FC7231"/>
    <w:rsid w:val="00FD241C"/>
    <w:rsid w:val="00FF156E"/>
    <w:rsid w:val="00FF7D83"/>
    <w:rsid w:val="01A5E751"/>
    <w:rsid w:val="075B14DE"/>
    <w:rsid w:val="115B6A82"/>
    <w:rsid w:val="1A83A7B6"/>
    <w:rsid w:val="2241CC7E"/>
    <w:rsid w:val="2A054E64"/>
    <w:rsid w:val="2B1265C7"/>
    <w:rsid w:val="32892895"/>
    <w:rsid w:val="40EF85F7"/>
    <w:rsid w:val="419681E0"/>
    <w:rsid w:val="41C8C23C"/>
    <w:rsid w:val="54BDA7FA"/>
    <w:rsid w:val="5728E9A8"/>
    <w:rsid w:val="58C64F76"/>
    <w:rsid w:val="5C1D5AB4"/>
    <w:rsid w:val="5F4B794C"/>
    <w:rsid w:val="6860E41E"/>
    <w:rsid w:val="747871B0"/>
    <w:rsid w:val="79EC2E8E"/>
    <w:rsid w:val="7BC6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bb6c71ed66e0405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2810CF81CEC543B91254325AA1E5A9" ma:contentTypeVersion="6" ma:contentTypeDescription="Vytvoří nový dokument" ma:contentTypeScope="" ma:versionID="f4e86a7780de74fdbca5bd508313035b">
  <xsd:schema xmlns:xsd="http://www.w3.org/2001/XMLSchema" xmlns:xs="http://www.w3.org/2001/XMLSchema" xmlns:p="http://schemas.microsoft.com/office/2006/metadata/properties" xmlns:ns2="c3343681-f234-429b-a658-7664693376e3" xmlns:ns3="961fcabe-06a6-4bc6-aacd-4a5a35876373" targetNamespace="http://schemas.microsoft.com/office/2006/metadata/properties" ma:root="true" ma:fieldsID="90ad86942215e4f9f3f82770d74af261" ns2:_="" ns3:_="">
    <xsd:import namespace="c3343681-f234-429b-a658-7664693376e3"/>
    <xsd:import namespace="961fcabe-06a6-4bc6-aacd-4a5a35876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43681-f234-429b-a658-766469337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cabe-06a6-4bc6-aacd-4a5a35876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0F19-4977-447A-BBD1-745C1E9C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43681-f234-429b-a658-7664693376e3"/>
    <ds:schemaRef ds:uri="961fcabe-06a6-4bc6-aacd-4a5a35876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4A952-2126-4CE2-A1E0-DC2A7D9C665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343681-f234-429b-a658-7664693376e3"/>
    <ds:schemaRef ds:uri="http://schemas.microsoft.com/office/2006/documentManagement/types"/>
    <ds:schemaRef ds:uri="961fcabe-06a6-4bc6-aacd-4a5a3587637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F5DC06-0448-4E27-9264-68602F11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255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MZLU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Andrea Prudilová</cp:lastModifiedBy>
  <cp:revision>20</cp:revision>
  <cp:lastPrinted>2019-06-26T07:01:00Z</cp:lastPrinted>
  <dcterms:created xsi:type="dcterms:W3CDTF">2021-12-01T10:10:00Z</dcterms:created>
  <dcterms:modified xsi:type="dcterms:W3CDTF">2025-07-16T05:45:00Z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0x010100042810CF81CEC543B91254325AA1E5A9</vt:lpwstr>
  </property>
</Properties>
</file>